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D5D27" w14:textId="55199830" w:rsidR="00CF588B" w:rsidRPr="00F86632" w:rsidRDefault="00D62BF4" w:rsidP="001D1D9E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F86632">
        <w:rPr>
          <w:rFonts w:asciiTheme="majorEastAsia" w:eastAsiaTheme="majorEastAsia" w:hAnsiTheme="majorEastAsia"/>
          <w:b/>
          <w:color w:val="FF0000"/>
          <w:sz w:val="28"/>
          <w:szCs w:val="28"/>
          <w:highlight w:val="yellow"/>
        </w:rPr>
        <w:t>妊婦さん</w:t>
      </w:r>
      <w:r w:rsidRPr="00F86632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の</w:t>
      </w:r>
      <w:r w:rsidRPr="00F86632">
        <w:rPr>
          <w:rFonts w:asciiTheme="majorEastAsia" w:eastAsiaTheme="majorEastAsia" w:hAnsiTheme="majorEastAsia"/>
          <w:b/>
          <w:color w:val="FF0000"/>
          <w:sz w:val="28"/>
          <w:szCs w:val="28"/>
          <w:highlight w:val="yellow"/>
        </w:rPr>
        <w:t>周り</w:t>
      </w:r>
      <w:r w:rsidRPr="00F86632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に</w:t>
      </w:r>
      <w:r w:rsidRPr="00F86632">
        <w:rPr>
          <w:rFonts w:asciiTheme="majorEastAsia" w:eastAsiaTheme="majorEastAsia" w:hAnsiTheme="majorEastAsia"/>
          <w:b/>
          <w:color w:val="FF0000"/>
          <w:sz w:val="28"/>
          <w:szCs w:val="28"/>
          <w:highlight w:val="yellow"/>
        </w:rPr>
        <w:t>いる人は要注意！〜</w:t>
      </w:r>
      <w:r w:rsidRPr="00F86632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yellow"/>
        </w:rPr>
        <w:t>風疹対策</w:t>
      </w:r>
      <w:r w:rsidRPr="00F86632">
        <w:rPr>
          <w:rFonts w:asciiTheme="majorEastAsia" w:eastAsiaTheme="majorEastAsia" w:hAnsiTheme="majorEastAsia"/>
          <w:b/>
          <w:color w:val="FF0000"/>
          <w:sz w:val="28"/>
          <w:szCs w:val="28"/>
          <w:highlight w:val="yellow"/>
        </w:rPr>
        <w:t>〜</w:t>
      </w:r>
    </w:p>
    <w:p w14:paraId="71513CF1" w14:textId="77777777" w:rsidR="00927A06" w:rsidRDefault="00927A06">
      <w:pPr>
        <w:rPr>
          <w:sz w:val="22"/>
          <w:szCs w:val="22"/>
        </w:rPr>
      </w:pPr>
    </w:p>
    <w:p w14:paraId="0130DEC6" w14:textId="73BB897F" w:rsidR="00B05971" w:rsidRPr="00927A06" w:rsidRDefault="001D1D9E">
      <w:r w:rsidRPr="00927A06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600D2120" wp14:editId="6B644CB1">
            <wp:simplePos x="0" y="0"/>
            <wp:positionH relativeFrom="column">
              <wp:posOffset>3201035</wp:posOffset>
            </wp:positionH>
            <wp:positionV relativeFrom="paragraph">
              <wp:posOffset>1651000</wp:posOffset>
            </wp:positionV>
            <wp:extent cx="2172335" cy="2155825"/>
            <wp:effectExtent l="0" t="0" r="1206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971" w:rsidRPr="00927A06">
        <w:t xml:space="preserve">　</w:t>
      </w:r>
      <w:r w:rsidR="00462033" w:rsidRPr="00927A06">
        <w:rPr>
          <w:rFonts w:hint="eastAsia"/>
        </w:rPr>
        <w:t>「風疹</w:t>
      </w:r>
      <w:r w:rsidR="00462033" w:rsidRPr="00927A06">
        <w:t>(</w:t>
      </w:r>
      <w:r w:rsidR="00462033" w:rsidRPr="00927A06">
        <w:t>ふうしん</w:t>
      </w:r>
      <w:r w:rsidR="00462033" w:rsidRPr="00927A06">
        <w:t>)</w:t>
      </w:r>
      <w:r w:rsidR="00462033" w:rsidRPr="00927A06">
        <w:rPr>
          <w:rFonts w:hint="eastAsia"/>
        </w:rPr>
        <w:t>」</w:t>
      </w:r>
      <w:r w:rsidR="00462033" w:rsidRPr="00927A06">
        <w:t>の流行が</w:t>
      </w:r>
      <w:r w:rsidR="00462033" w:rsidRPr="00927A06">
        <w:rPr>
          <w:rFonts w:hint="eastAsia"/>
        </w:rPr>
        <w:t>首都圏を中心に</w:t>
      </w:r>
      <w:r w:rsidR="00462033" w:rsidRPr="00927A06">
        <w:t>増えているニュース</w:t>
      </w:r>
      <w:r w:rsidR="00462033" w:rsidRPr="00927A06">
        <w:rPr>
          <w:rFonts w:hint="eastAsia"/>
        </w:rPr>
        <w:t>が</w:t>
      </w:r>
      <w:r w:rsidR="00462033" w:rsidRPr="00927A06">
        <w:t>報道されています</w:t>
      </w:r>
      <w:r w:rsidR="00462033" w:rsidRPr="00927A06">
        <w:rPr>
          <w:rFonts w:hint="eastAsia"/>
        </w:rPr>
        <w:t>。</w:t>
      </w:r>
      <w:r w:rsidR="00036E9C" w:rsidRPr="00927A06">
        <w:t>沖縄県</w:t>
      </w:r>
      <w:r w:rsidR="00036E9C" w:rsidRPr="00927A06">
        <w:rPr>
          <w:rFonts w:hint="eastAsia"/>
        </w:rPr>
        <w:t>でも</w:t>
      </w:r>
      <w:r w:rsidR="00F86632">
        <w:rPr>
          <w:rFonts w:hint="eastAsia"/>
        </w:rPr>
        <w:t>平成</w:t>
      </w:r>
      <w:r w:rsidR="00F86632">
        <w:rPr>
          <w:rFonts w:hint="eastAsia"/>
        </w:rPr>
        <w:t>30</w:t>
      </w:r>
      <w:r w:rsidR="00F86632">
        <w:rPr>
          <w:rFonts w:hint="eastAsia"/>
        </w:rPr>
        <w:t>年</w:t>
      </w:r>
      <w:r w:rsidR="00036E9C" w:rsidRPr="00927A06">
        <w:t>10</w:t>
      </w:r>
      <w:r w:rsidR="00036E9C" w:rsidRPr="00927A06">
        <w:t>月</w:t>
      </w:r>
      <w:r w:rsidR="00036E9C" w:rsidRPr="00927A06">
        <w:t>30</w:t>
      </w:r>
      <w:r w:rsidR="00036E9C" w:rsidRPr="00927A06">
        <w:t>日までに</w:t>
      </w:r>
      <w:r w:rsidR="00036E9C" w:rsidRPr="00927A06">
        <w:t>7</w:t>
      </w:r>
      <w:r w:rsidR="00036E9C" w:rsidRPr="00927A06">
        <w:t>名の</w:t>
      </w:r>
      <w:r w:rsidR="00036E9C" w:rsidRPr="00927A06">
        <w:rPr>
          <w:rFonts w:hint="eastAsia"/>
        </w:rPr>
        <w:t>感染が</w:t>
      </w:r>
      <w:r w:rsidR="00036E9C" w:rsidRPr="00927A06">
        <w:t>確認</w:t>
      </w:r>
      <w:r w:rsidR="00036E9C" w:rsidRPr="00927A06">
        <w:rPr>
          <w:rFonts w:hint="eastAsia"/>
        </w:rPr>
        <w:t>されており、</w:t>
      </w:r>
      <w:r w:rsidR="00036E9C" w:rsidRPr="00927A06">
        <w:t>今後の</w:t>
      </w:r>
      <w:r w:rsidR="00B05971" w:rsidRPr="00927A06">
        <w:t>感染</w:t>
      </w:r>
      <w:r w:rsidR="00036E9C" w:rsidRPr="00927A06">
        <w:rPr>
          <w:rFonts w:hint="eastAsia"/>
        </w:rPr>
        <w:t>拡大が</w:t>
      </w:r>
      <w:r w:rsidR="00036E9C" w:rsidRPr="00927A06">
        <w:t>危惧</w:t>
      </w:r>
      <w:r w:rsidR="00036E9C" w:rsidRPr="00927A06">
        <w:rPr>
          <w:rFonts w:hint="eastAsia"/>
        </w:rPr>
        <w:t>されます。</w:t>
      </w:r>
      <w:r w:rsidR="00B05971" w:rsidRPr="00927A06">
        <w:rPr>
          <w:rFonts w:hint="eastAsia"/>
        </w:rPr>
        <w:t>報道されているように</w:t>
      </w:r>
      <w:r w:rsidR="00B05971" w:rsidRPr="00927A06">
        <w:t>、風疹は非常に感染力</w:t>
      </w:r>
      <w:r w:rsidR="00B05971" w:rsidRPr="00927A06">
        <w:rPr>
          <w:rFonts w:hint="eastAsia"/>
        </w:rPr>
        <w:t>が</w:t>
      </w:r>
      <w:r w:rsidR="00B05971" w:rsidRPr="00927A06">
        <w:t>強く、</w:t>
      </w:r>
      <w:r w:rsidR="00DC6DC1" w:rsidRPr="00927A06">
        <w:t>また</w:t>
      </w:r>
      <w:r w:rsidR="00B05971" w:rsidRPr="00927A06">
        <w:t>妊婦さん</w:t>
      </w:r>
      <w:r w:rsidR="00B05971" w:rsidRPr="00927A06">
        <w:t>(</w:t>
      </w:r>
      <w:r w:rsidR="00B05971" w:rsidRPr="00927A06">
        <w:t>特に妊娠</w:t>
      </w:r>
      <w:r w:rsidR="00B05971" w:rsidRPr="00927A06">
        <w:t>20</w:t>
      </w:r>
      <w:r w:rsidR="00B05971" w:rsidRPr="00927A06">
        <w:rPr>
          <w:rFonts w:hint="eastAsia"/>
        </w:rPr>
        <w:t>週以下</w:t>
      </w:r>
      <w:r w:rsidR="00B05971" w:rsidRPr="00927A06">
        <w:t>)</w:t>
      </w:r>
      <w:r w:rsidR="00B05971" w:rsidRPr="00927A06">
        <w:rPr>
          <w:rFonts w:hint="eastAsia"/>
        </w:rPr>
        <w:t>に</w:t>
      </w:r>
      <w:r w:rsidR="00B05971" w:rsidRPr="00927A06">
        <w:t>感染すると</w:t>
      </w:r>
      <w:r w:rsidR="000E14CC" w:rsidRPr="00927A06">
        <w:rPr>
          <w:rFonts w:hint="eastAsia"/>
        </w:rPr>
        <w:t>生まれてくる赤ちゃんの</w:t>
      </w:r>
      <w:r w:rsidR="000E14CC" w:rsidRPr="00927A06">
        <w:t>目・</w:t>
      </w:r>
      <w:r w:rsidR="000E14CC" w:rsidRPr="00927A06">
        <w:rPr>
          <w:rFonts w:hint="eastAsia"/>
        </w:rPr>
        <w:t>耳・</w:t>
      </w:r>
      <w:r w:rsidR="000E14CC" w:rsidRPr="00927A06">
        <w:t>心臓</w:t>
      </w:r>
      <w:r w:rsidR="000E14CC" w:rsidRPr="00927A06">
        <w:rPr>
          <w:rFonts w:hint="eastAsia"/>
        </w:rPr>
        <w:t>などに</w:t>
      </w:r>
      <w:r w:rsidR="00B05971" w:rsidRPr="00927A06">
        <w:t>重い</w:t>
      </w:r>
      <w:r w:rsidR="00B05971" w:rsidRPr="00927A06">
        <w:rPr>
          <w:rFonts w:hint="eastAsia"/>
        </w:rPr>
        <w:t>合併症をもたらす</w:t>
      </w:r>
      <w:r w:rsidR="00B05971" w:rsidRPr="00927A06">
        <w:t>可能性が高い</w:t>
      </w:r>
      <w:r w:rsidR="00B05971" w:rsidRPr="00927A06">
        <w:rPr>
          <w:rFonts w:hint="eastAsia"/>
        </w:rPr>
        <w:t>病気です。</w:t>
      </w:r>
      <w:r w:rsidR="000E14CC" w:rsidRPr="00927A06">
        <w:rPr>
          <w:rFonts w:hint="eastAsia"/>
        </w:rPr>
        <w:t>予防するには予防接種が</w:t>
      </w:r>
      <w:r w:rsidR="000E14CC" w:rsidRPr="00927A06">
        <w:t>有効ですが、妊婦さん</w:t>
      </w:r>
      <w:r w:rsidR="000E14CC" w:rsidRPr="00927A06">
        <w:rPr>
          <w:rFonts w:hint="eastAsia"/>
        </w:rPr>
        <w:t>自身は</w:t>
      </w:r>
      <w:r w:rsidR="000E14CC" w:rsidRPr="00927A06">
        <w:t>この</w:t>
      </w:r>
      <w:r w:rsidR="000E14CC" w:rsidRPr="00927A06">
        <w:rPr>
          <w:rFonts w:hint="eastAsia"/>
        </w:rPr>
        <w:t>予防接種が打てません。周囲の人の</w:t>
      </w:r>
      <w:r w:rsidR="000E14CC" w:rsidRPr="00927A06">
        <w:t>感染予防が</w:t>
      </w:r>
      <w:r w:rsidR="000E14CC" w:rsidRPr="00927A06">
        <w:rPr>
          <w:rFonts w:hint="eastAsia"/>
        </w:rPr>
        <w:t>非常に重要です。</w:t>
      </w:r>
      <w:r w:rsidR="00B35FEF" w:rsidRPr="00D43CE6">
        <w:rPr>
          <w:color w:val="FF0000"/>
        </w:rPr>
        <w:t>特に</w:t>
      </w:r>
      <w:r w:rsidR="00B35FEF" w:rsidRPr="00D43CE6">
        <w:rPr>
          <w:color w:val="FF0000"/>
        </w:rPr>
        <w:t>30</w:t>
      </w:r>
      <w:r w:rsidR="00B35FEF" w:rsidRPr="00D43CE6">
        <w:rPr>
          <w:color w:val="FF0000"/>
        </w:rPr>
        <w:t>〜</w:t>
      </w:r>
      <w:r w:rsidR="00B35FEF" w:rsidRPr="00D43CE6">
        <w:rPr>
          <w:color w:val="FF0000"/>
        </w:rPr>
        <w:t>50</w:t>
      </w:r>
      <w:r w:rsidR="00B35FEF" w:rsidRPr="00D43CE6">
        <w:rPr>
          <w:color w:val="FF0000"/>
        </w:rPr>
        <w:t>代</w:t>
      </w:r>
      <w:r w:rsidR="00B35FEF" w:rsidRPr="00D43CE6">
        <w:rPr>
          <w:rFonts w:hint="eastAsia"/>
          <w:color w:val="FF0000"/>
        </w:rPr>
        <w:t>の</w:t>
      </w:r>
      <w:r w:rsidR="00B35FEF" w:rsidRPr="00D43CE6">
        <w:rPr>
          <w:color w:val="FF0000"/>
        </w:rPr>
        <w:t>男性</w:t>
      </w:r>
      <w:r w:rsidR="00B35FEF" w:rsidRPr="00D43CE6">
        <w:rPr>
          <w:rFonts w:hint="eastAsia"/>
          <w:color w:val="FF0000"/>
        </w:rPr>
        <w:t>は</w:t>
      </w:r>
      <w:r w:rsidR="00B35FEF" w:rsidRPr="00D43CE6">
        <w:rPr>
          <w:color w:val="FF0000"/>
        </w:rPr>
        <w:t>風疹</w:t>
      </w:r>
      <w:r w:rsidR="00B35FEF" w:rsidRPr="00D43CE6">
        <w:rPr>
          <w:rFonts w:hint="eastAsia"/>
          <w:color w:val="FF0000"/>
        </w:rPr>
        <w:t>の</w:t>
      </w:r>
      <w:r w:rsidR="00B35FEF" w:rsidRPr="00D43CE6">
        <w:rPr>
          <w:color w:val="FF0000"/>
        </w:rPr>
        <w:t>免疫が不十分</w:t>
      </w:r>
      <w:r w:rsidR="00B35FEF" w:rsidRPr="00D43CE6">
        <w:rPr>
          <w:rFonts w:hint="eastAsia"/>
          <w:color w:val="FF0000"/>
        </w:rPr>
        <w:t>な</w:t>
      </w:r>
      <w:r w:rsidR="00B35FEF" w:rsidRPr="00D43CE6">
        <w:rPr>
          <w:color w:val="FF0000"/>
        </w:rPr>
        <w:t>世代と</w:t>
      </w:r>
      <w:r w:rsidR="00B35FEF" w:rsidRPr="00D43CE6">
        <w:rPr>
          <w:rFonts w:hint="eastAsia"/>
          <w:color w:val="FF0000"/>
        </w:rPr>
        <w:t>言われています。</w:t>
      </w:r>
      <w:r w:rsidR="00B35FEF" w:rsidRPr="00927A06">
        <w:t>積極的に</w:t>
      </w:r>
      <w:r w:rsidR="00B35FEF" w:rsidRPr="00927A06">
        <w:rPr>
          <w:rFonts w:hint="eastAsia"/>
        </w:rPr>
        <w:t>抗体検査や</w:t>
      </w:r>
      <w:r w:rsidR="00B35FEF" w:rsidRPr="00927A06">
        <w:t>予防</w:t>
      </w:r>
      <w:r w:rsidR="00B35FEF" w:rsidRPr="00927A06">
        <w:rPr>
          <w:rFonts w:hint="eastAsia"/>
        </w:rPr>
        <w:t>接種を</w:t>
      </w:r>
      <w:r w:rsidR="00B35FEF" w:rsidRPr="00927A06">
        <w:t>ご検討</w:t>
      </w:r>
      <w:r w:rsidR="00B35FEF" w:rsidRPr="00927A06">
        <w:rPr>
          <w:rFonts w:hint="eastAsia"/>
        </w:rPr>
        <w:t>ください。</w:t>
      </w:r>
    </w:p>
    <w:p w14:paraId="6210FAC7" w14:textId="51AC3E88" w:rsidR="00B05971" w:rsidRDefault="000E14CC">
      <w:r w:rsidRPr="00927A06">
        <w:t xml:space="preserve">　</w:t>
      </w:r>
      <w:r w:rsidR="00B35FEF" w:rsidRPr="00927A06">
        <w:t>なお</w:t>
      </w:r>
      <w:r w:rsidR="00B05971" w:rsidRPr="00927A06">
        <w:t>平成</w:t>
      </w:r>
      <w:r w:rsidR="00B35FEF" w:rsidRPr="00927A06">
        <w:t>24</w:t>
      </w:r>
      <w:r w:rsidR="000472F4">
        <w:rPr>
          <w:rFonts w:hint="eastAsia"/>
        </w:rPr>
        <w:t>-</w:t>
      </w:r>
      <w:r w:rsidR="00B05971" w:rsidRPr="00927A06">
        <w:t>25</w:t>
      </w:r>
      <w:r w:rsidR="00B05971" w:rsidRPr="00927A06">
        <w:t>年</w:t>
      </w:r>
      <w:r w:rsidR="00B05971" w:rsidRPr="00927A06">
        <w:rPr>
          <w:rFonts w:hint="eastAsia"/>
        </w:rPr>
        <w:t>には</w:t>
      </w:r>
      <w:r w:rsidR="00B05971" w:rsidRPr="00927A06">
        <w:t>沖縄でも</w:t>
      </w:r>
      <w:r w:rsidR="00B05971" w:rsidRPr="00927A06">
        <w:rPr>
          <w:rFonts w:hint="eastAsia"/>
        </w:rPr>
        <w:t>大流行が</w:t>
      </w:r>
      <w:r w:rsidR="00B05971" w:rsidRPr="00927A06">
        <w:t>あり、座間味村で</w:t>
      </w:r>
      <w:r w:rsidR="00DC6DC1" w:rsidRPr="00927A06">
        <w:rPr>
          <w:rFonts w:hint="eastAsia"/>
        </w:rPr>
        <w:t>助成の</w:t>
      </w:r>
      <w:r w:rsidR="00DC6DC1" w:rsidRPr="00927A06">
        <w:t>あった</w:t>
      </w:r>
      <w:r w:rsidR="00B05971" w:rsidRPr="00927A06">
        <w:t>予防接種を打たれた方も</w:t>
      </w:r>
      <w:r w:rsidR="00B05971" w:rsidRPr="00927A06">
        <w:rPr>
          <w:rFonts w:hint="eastAsia"/>
        </w:rPr>
        <w:t>多いと思います。また</w:t>
      </w:r>
      <w:r w:rsidR="00B05971" w:rsidRPr="00927A06">
        <w:t>今年</w:t>
      </w:r>
      <w:r w:rsidR="00B05971" w:rsidRPr="00927A06">
        <w:rPr>
          <w:rFonts w:hint="eastAsia"/>
        </w:rPr>
        <w:t>の</w:t>
      </w:r>
      <w:r w:rsidR="00B05971" w:rsidRPr="00927A06">
        <w:t>4</w:t>
      </w:r>
      <w:r w:rsidR="00B05971" w:rsidRPr="00927A06">
        <w:t>〜</w:t>
      </w:r>
      <w:r w:rsidR="00B05971" w:rsidRPr="00927A06">
        <w:t>5</w:t>
      </w:r>
      <w:r w:rsidR="00B05971" w:rsidRPr="00927A06">
        <w:t>月</w:t>
      </w:r>
      <w:r w:rsidR="00B05971" w:rsidRPr="00927A06">
        <w:rPr>
          <w:rFonts w:hint="eastAsia"/>
        </w:rPr>
        <w:t>の麻疹の</w:t>
      </w:r>
      <w:r w:rsidR="00B05971" w:rsidRPr="00927A06">
        <w:t>流行の</w:t>
      </w:r>
      <w:r w:rsidR="00B05971" w:rsidRPr="00927A06">
        <w:rPr>
          <w:rFonts w:hint="eastAsia"/>
        </w:rPr>
        <w:t>際に</w:t>
      </w:r>
      <w:r w:rsidR="00B05971" w:rsidRPr="00927A06">
        <w:t>「麻疹風疹</w:t>
      </w:r>
      <w:r w:rsidR="00B05971" w:rsidRPr="00927A06">
        <w:rPr>
          <w:rFonts w:hint="eastAsia"/>
        </w:rPr>
        <w:t>混合ワクチン</w:t>
      </w:r>
      <w:r w:rsidR="00B05971" w:rsidRPr="00927A06">
        <w:t>」を接種</w:t>
      </w:r>
      <w:r w:rsidR="00B05971" w:rsidRPr="00927A06">
        <w:rPr>
          <w:rFonts w:hint="eastAsia"/>
        </w:rPr>
        <w:t>された</w:t>
      </w:r>
      <w:r w:rsidR="00B05971" w:rsidRPr="00927A06">
        <w:t>方もいらっしゃること</w:t>
      </w:r>
      <w:r w:rsidR="00B05971" w:rsidRPr="00927A06">
        <w:rPr>
          <w:rFonts w:hint="eastAsia"/>
        </w:rPr>
        <w:t>でしょう。</w:t>
      </w:r>
      <w:r w:rsidR="00B05971" w:rsidRPr="00927A06">
        <w:t>一度受けると免疫</w:t>
      </w:r>
      <w:r w:rsidR="00B05971" w:rsidRPr="00927A06">
        <w:rPr>
          <w:rFonts w:hint="eastAsia"/>
        </w:rPr>
        <w:t>が</w:t>
      </w:r>
      <w:r w:rsidR="00B05971" w:rsidRPr="00927A06">
        <w:t>できる可能性が高まりますが</w:t>
      </w:r>
      <w:r w:rsidR="00B05971" w:rsidRPr="00927A06">
        <w:rPr>
          <w:rFonts w:hint="eastAsia"/>
        </w:rPr>
        <w:t>、</w:t>
      </w:r>
      <w:r w:rsidR="00B05971" w:rsidRPr="00927A06">
        <w:t>ワクチンは「２回」</w:t>
      </w:r>
      <w:r w:rsidR="00DC6DC1" w:rsidRPr="00927A06">
        <w:rPr>
          <w:rFonts w:hint="eastAsia"/>
        </w:rPr>
        <w:t>が</w:t>
      </w:r>
      <w:r w:rsidR="00DC6DC1" w:rsidRPr="00927A06">
        <w:t>望まれます</w:t>
      </w:r>
      <w:r w:rsidRPr="00927A06">
        <w:rPr>
          <w:rFonts w:hint="eastAsia"/>
        </w:rPr>
        <w:t>。</w:t>
      </w:r>
      <w:r w:rsidRPr="00927A06">
        <w:t>「自分は</w:t>
      </w:r>
      <w:r w:rsidR="00DC6DC1" w:rsidRPr="00927A06">
        <w:t>どう</w:t>
      </w:r>
      <w:r w:rsidR="00DC6DC1" w:rsidRPr="00927A06">
        <w:rPr>
          <w:rFonts w:hint="eastAsia"/>
        </w:rPr>
        <w:t>したらよいかな</w:t>
      </w:r>
      <w:r w:rsidRPr="00927A06">
        <w:t>？」と思う方はぜひ診療所へ</w:t>
      </w:r>
      <w:r w:rsidRPr="00927A06">
        <w:rPr>
          <w:rFonts w:hint="eastAsia"/>
        </w:rPr>
        <w:t>お問い合わせください。</w:t>
      </w:r>
    </w:p>
    <w:p w14:paraId="01F0F374" w14:textId="77777777" w:rsidR="00AB1BC3" w:rsidRPr="00927A06" w:rsidRDefault="00AB1BC3"/>
    <w:p w14:paraId="6E8BA002" w14:textId="264FDAF3" w:rsidR="00927A06" w:rsidRPr="00F21115" w:rsidRDefault="00F21115">
      <w:pPr>
        <w:rPr>
          <w:color w:val="0070C0"/>
        </w:rPr>
      </w:pPr>
      <w:r>
        <w:rPr>
          <w:rFonts w:hint="eastAsia"/>
          <w:color w:val="0070C0"/>
        </w:rPr>
        <w:t>※</w:t>
      </w:r>
      <w:r w:rsidR="00A22304">
        <w:rPr>
          <w:rFonts w:hint="eastAsia"/>
          <w:color w:val="0070C0"/>
        </w:rPr>
        <w:t xml:space="preserve">　</w:t>
      </w:r>
      <w:r w:rsidR="00462033" w:rsidRPr="00F21115">
        <w:rPr>
          <w:color w:val="0070C0"/>
        </w:rPr>
        <w:t>風疹</w:t>
      </w:r>
      <w:r w:rsidR="00462033" w:rsidRPr="00F21115">
        <w:rPr>
          <w:rFonts w:hint="eastAsia"/>
          <w:color w:val="0070C0"/>
        </w:rPr>
        <w:t>の</w:t>
      </w:r>
      <w:r w:rsidR="00462033" w:rsidRPr="00F21115">
        <w:rPr>
          <w:color w:val="0070C0"/>
        </w:rPr>
        <w:t>抗体</w:t>
      </w:r>
      <w:r w:rsidR="00462033" w:rsidRPr="00F21115">
        <w:rPr>
          <w:rFonts w:hint="eastAsia"/>
          <w:color w:val="0070C0"/>
        </w:rPr>
        <w:t>検査を</w:t>
      </w:r>
      <w:r w:rsidR="00462033" w:rsidRPr="00F21115">
        <w:rPr>
          <w:color w:val="0070C0"/>
        </w:rPr>
        <w:t>ご希望の場合は</w:t>
      </w:r>
      <w:bookmarkStart w:id="0" w:name="_GoBack"/>
      <w:bookmarkEnd w:id="0"/>
      <w:r w:rsidR="00462033" w:rsidRPr="00F21115">
        <w:rPr>
          <w:color w:val="0070C0"/>
        </w:rPr>
        <w:t>診療所で検査ができます。採血日は毎週木曜日</w:t>
      </w:r>
      <w:r w:rsidR="00D93F14">
        <w:rPr>
          <w:rFonts w:hint="eastAsia"/>
          <w:color w:val="0070C0"/>
        </w:rPr>
        <w:t>となって</w:t>
      </w:r>
      <w:r w:rsidR="00F1265C">
        <w:rPr>
          <w:rFonts w:hint="eastAsia"/>
          <w:color w:val="0070C0"/>
        </w:rPr>
        <w:t>い</w:t>
      </w:r>
      <w:r w:rsidR="00D93F14">
        <w:rPr>
          <w:rFonts w:hint="eastAsia"/>
          <w:color w:val="0070C0"/>
        </w:rPr>
        <w:t>ます</w:t>
      </w:r>
      <w:r w:rsidR="00462033" w:rsidRPr="00F21115">
        <w:rPr>
          <w:color w:val="0070C0"/>
        </w:rPr>
        <w:t>が準備のため事前</w:t>
      </w:r>
      <w:r w:rsidR="00462033" w:rsidRPr="00F21115">
        <w:rPr>
          <w:rFonts w:hint="eastAsia"/>
          <w:color w:val="0070C0"/>
        </w:rPr>
        <w:t>に</w:t>
      </w:r>
      <w:r w:rsidR="00462033" w:rsidRPr="00F21115">
        <w:rPr>
          <w:color w:val="0070C0"/>
        </w:rPr>
        <w:t>ご連絡</w:t>
      </w:r>
      <w:r w:rsidR="00462033" w:rsidRPr="00F21115">
        <w:rPr>
          <w:rFonts w:hint="eastAsia"/>
          <w:color w:val="0070C0"/>
        </w:rPr>
        <w:t>ください。</w:t>
      </w:r>
      <w:r w:rsidR="00462033" w:rsidRPr="00F21115">
        <w:rPr>
          <w:color w:val="0070C0"/>
        </w:rPr>
        <w:t>結果が出る</w:t>
      </w:r>
      <w:r w:rsidR="00462033" w:rsidRPr="00F21115">
        <w:rPr>
          <w:rFonts w:hint="eastAsia"/>
          <w:color w:val="0070C0"/>
        </w:rPr>
        <w:t>までに</w:t>
      </w:r>
      <w:r w:rsidR="00462033" w:rsidRPr="00F21115">
        <w:rPr>
          <w:color w:val="0070C0"/>
        </w:rPr>
        <w:t>4</w:t>
      </w:r>
      <w:r w:rsidR="00462033" w:rsidRPr="00F21115">
        <w:rPr>
          <w:color w:val="0070C0"/>
        </w:rPr>
        <w:t>〜</w:t>
      </w:r>
      <w:r w:rsidR="00462033" w:rsidRPr="00F21115">
        <w:rPr>
          <w:color w:val="0070C0"/>
        </w:rPr>
        <w:t>5</w:t>
      </w:r>
      <w:r w:rsidR="00462033" w:rsidRPr="00F21115">
        <w:rPr>
          <w:color w:val="0070C0"/>
        </w:rPr>
        <w:t>日かかります。</w:t>
      </w:r>
      <w:r w:rsidR="00DC6DC1" w:rsidRPr="00F21115">
        <w:rPr>
          <w:rFonts w:hint="eastAsia"/>
          <w:color w:val="0070C0"/>
        </w:rPr>
        <w:t>費用は</w:t>
      </w:r>
      <w:r w:rsidR="00DC6DC1" w:rsidRPr="00A22304">
        <w:rPr>
          <w:color w:val="0070C0"/>
        </w:rPr>
        <w:t>約</w:t>
      </w:r>
      <w:r w:rsidR="000472F4" w:rsidRPr="00A22304">
        <w:rPr>
          <w:rFonts w:hint="eastAsia"/>
          <w:color w:val="0070C0"/>
        </w:rPr>
        <w:t>5,000</w:t>
      </w:r>
      <w:r w:rsidR="00462033" w:rsidRPr="00A22304">
        <w:rPr>
          <w:color w:val="0070C0"/>
        </w:rPr>
        <w:t>円</w:t>
      </w:r>
      <w:r w:rsidR="00DC6DC1" w:rsidRPr="00F21115">
        <w:rPr>
          <w:rFonts w:hint="eastAsia"/>
          <w:color w:val="0070C0"/>
        </w:rPr>
        <w:t>で</w:t>
      </w:r>
      <w:r w:rsidR="00462033" w:rsidRPr="00F21115">
        <w:rPr>
          <w:color w:val="0070C0"/>
        </w:rPr>
        <w:t>す。</w:t>
      </w:r>
    </w:p>
    <w:p w14:paraId="41CA615D" w14:textId="554E377A" w:rsidR="00A00A9A" w:rsidRPr="00F21115" w:rsidRDefault="00F21115">
      <w:pPr>
        <w:rPr>
          <w:color w:val="0070C0"/>
        </w:rPr>
      </w:pPr>
      <w:r>
        <w:rPr>
          <w:rFonts w:hint="eastAsia"/>
          <w:color w:val="0070C0"/>
        </w:rPr>
        <w:t>※</w:t>
      </w:r>
      <w:r w:rsidR="00A22304">
        <w:rPr>
          <w:rFonts w:hint="eastAsia"/>
          <w:color w:val="0070C0"/>
        </w:rPr>
        <w:t xml:space="preserve">　</w:t>
      </w:r>
      <w:r w:rsidR="00462033" w:rsidRPr="00F21115">
        <w:rPr>
          <w:color w:val="0070C0"/>
        </w:rPr>
        <w:t>風疹の</w:t>
      </w:r>
      <w:r w:rsidR="00462033" w:rsidRPr="00F21115">
        <w:rPr>
          <w:rFonts w:hint="eastAsia"/>
          <w:color w:val="0070C0"/>
        </w:rPr>
        <w:t>予防接種を</w:t>
      </w:r>
      <w:r w:rsidR="00462033" w:rsidRPr="00F21115">
        <w:rPr>
          <w:color w:val="0070C0"/>
        </w:rPr>
        <w:t>ご希望の場合</w:t>
      </w:r>
      <w:r w:rsidR="00462033" w:rsidRPr="00F21115">
        <w:rPr>
          <w:rFonts w:hint="eastAsia"/>
          <w:color w:val="0070C0"/>
        </w:rPr>
        <w:t>も</w:t>
      </w:r>
      <w:r w:rsidR="00462033" w:rsidRPr="00F21115">
        <w:rPr>
          <w:color w:val="0070C0"/>
        </w:rPr>
        <w:t>診療所へご連絡</w:t>
      </w:r>
      <w:r w:rsidR="00462033" w:rsidRPr="00F21115">
        <w:rPr>
          <w:rFonts w:hint="eastAsia"/>
          <w:color w:val="0070C0"/>
        </w:rPr>
        <w:t>ください。</w:t>
      </w:r>
      <w:r w:rsidR="00D108EE" w:rsidRPr="00F21115">
        <w:rPr>
          <w:color w:val="0070C0"/>
        </w:rPr>
        <w:t>取り寄せ</w:t>
      </w:r>
      <w:r w:rsidR="00D108EE" w:rsidRPr="00F21115">
        <w:rPr>
          <w:rFonts w:hint="eastAsia"/>
          <w:color w:val="0070C0"/>
        </w:rPr>
        <w:t>に</w:t>
      </w:r>
      <w:r w:rsidR="00A00A9A" w:rsidRPr="00F21115">
        <w:rPr>
          <w:rFonts w:hint="eastAsia"/>
          <w:color w:val="0070C0"/>
        </w:rPr>
        <w:t>1</w:t>
      </w:r>
      <w:r w:rsidR="00D108EE" w:rsidRPr="00F21115">
        <w:rPr>
          <w:color w:val="0070C0"/>
        </w:rPr>
        <w:t>〜</w:t>
      </w:r>
      <w:r w:rsidR="00D108EE" w:rsidRPr="00F21115">
        <w:rPr>
          <w:color w:val="0070C0"/>
        </w:rPr>
        <w:t>3</w:t>
      </w:r>
      <w:r w:rsidR="00D108EE" w:rsidRPr="00F21115">
        <w:rPr>
          <w:color w:val="0070C0"/>
        </w:rPr>
        <w:t>週間かかる場合が</w:t>
      </w:r>
      <w:r w:rsidR="00D108EE" w:rsidRPr="00F21115">
        <w:rPr>
          <w:rFonts w:hint="eastAsia"/>
          <w:color w:val="0070C0"/>
        </w:rPr>
        <w:t>ありますので、</w:t>
      </w:r>
      <w:r w:rsidR="00D108EE" w:rsidRPr="00F21115">
        <w:rPr>
          <w:color w:val="0070C0"/>
        </w:rPr>
        <w:t>早めのお問い合わせをお勧めしま</w:t>
      </w:r>
      <w:r w:rsidR="00D108EE" w:rsidRPr="00F21115">
        <w:rPr>
          <w:rFonts w:hint="eastAsia"/>
          <w:color w:val="0070C0"/>
        </w:rPr>
        <w:t>す。</w:t>
      </w:r>
      <w:r w:rsidR="00D108EE" w:rsidRPr="00F21115">
        <w:rPr>
          <w:color w:val="0070C0"/>
        </w:rPr>
        <w:t>また受ける必要が</w:t>
      </w:r>
      <w:r w:rsidR="00D108EE" w:rsidRPr="00F21115">
        <w:rPr>
          <w:rFonts w:hint="eastAsia"/>
          <w:color w:val="0070C0"/>
        </w:rPr>
        <w:t>あるかどうかについても</w:t>
      </w:r>
      <w:r w:rsidR="00D108EE" w:rsidRPr="00F21115">
        <w:rPr>
          <w:color w:val="0070C0"/>
        </w:rPr>
        <w:t>診療時間内</w:t>
      </w:r>
      <w:r w:rsidR="00D108EE" w:rsidRPr="00F21115">
        <w:rPr>
          <w:rFonts w:hint="eastAsia"/>
          <w:color w:val="0070C0"/>
        </w:rPr>
        <w:t>に</w:t>
      </w:r>
      <w:r w:rsidR="00D108EE" w:rsidRPr="00F21115">
        <w:rPr>
          <w:color w:val="0070C0"/>
        </w:rPr>
        <w:t>電話</w:t>
      </w:r>
      <w:r w:rsidR="00D108EE" w:rsidRPr="00F21115">
        <w:rPr>
          <w:rFonts w:hint="eastAsia"/>
          <w:color w:val="0070C0"/>
        </w:rPr>
        <w:t>問い合わせを</w:t>
      </w:r>
      <w:r w:rsidR="00D108EE" w:rsidRPr="00F21115">
        <w:rPr>
          <w:color w:val="0070C0"/>
        </w:rPr>
        <w:t>受付</w:t>
      </w:r>
      <w:r w:rsidR="00D108EE" w:rsidRPr="00F21115">
        <w:rPr>
          <w:rFonts w:hint="eastAsia"/>
          <w:color w:val="0070C0"/>
        </w:rPr>
        <w:t>いたします。</w:t>
      </w:r>
      <w:r w:rsidR="00DC6DC1" w:rsidRPr="00F21115">
        <w:rPr>
          <w:color w:val="0070C0"/>
        </w:rPr>
        <w:t>費用は</w:t>
      </w:r>
      <w:r w:rsidR="00DC6DC1" w:rsidRPr="00F21115">
        <w:rPr>
          <w:rFonts w:hint="eastAsia"/>
          <w:color w:val="0070C0"/>
        </w:rPr>
        <w:t>風疹単独ワクチンが</w:t>
      </w:r>
      <w:r w:rsidR="00036E9C" w:rsidRPr="00A22304">
        <w:rPr>
          <w:color w:val="0070C0"/>
        </w:rPr>
        <w:t>約</w:t>
      </w:r>
      <w:r w:rsidR="00036E9C" w:rsidRPr="00A22304">
        <w:rPr>
          <w:color w:val="0070C0"/>
        </w:rPr>
        <w:t>6,000</w:t>
      </w:r>
      <w:r w:rsidR="00036E9C" w:rsidRPr="00A22304">
        <w:rPr>
          <w:color w:val="0070C0"/>
        </w:rPr>
        <w:t>円</w:t>
      </w:r>
      <w:r w:rsidR="00036E9C" w:rsidRPr="00F21115">
        <w:rPr>
          <w:color w:val="0070C0"/>
        </w:rPr>
        <w:t>、麻疹風疹</w:t>
      </w:r>
      <w:r w:rsidR="00036E9C" w:rsidRPr="00F21115">
        <w:rPr>
          <w:rFonts w:hint="eastAsia"/>
          <w:color w:val="0070C0"/>
        </w:rPr>
        <w:t>混合ワクチンは</w:t>
      </w:r>
      <w:r w:rsidR="00036E9C" w:rsidRPr="00F21115">
        <w:rPr>
          <w:color w:val="0070C0"/>
        </w:rPr>
        <w:t>約</w:t>
      </w:r>
      <w:r w:rsidR="00036E9C" w:rsidRPr="00F21115">
        <w:rPr>
          <w:color w:val="0070C0"/>
        </w:rPr>
        <w:t>10,000</w:t>
      </w:r>
      <w:r w:rsidR="00036E9C" w:rsidRPr="00F21115">
        <w:rPr>
          <w:color w:val="0070C0"/>
        </w:rPr>
        <w:t>円</w:t>
      </w:r>
      <w:r w:rsidR="00036E9C" w:rsidRPr="00F21115">
        <w:rPr>
          <w:rFonts w:hint="eastAsia"/>
          <w:color w:val="0070C0"/>
        </w:rPr>
        <w:t>です。</w:t>
      </w:r>
    </w:p>
    <w:p w14:paraId="05119090" w14:textId="77777777" w:rsidR="00AB1BC3" w:rsidRDefault="00AB1BC3"/>
    <w:p w14:paraId="0C05F685" w14:textId="13C7B869" w:rsidR="00A00A9A" w:rsidRPr="002D49A9" w:rsidRDefault="002D49A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A00A9A" w:rsidRPr="002D49A9">
        <w:rPr>
          <w:rFonts w:asciiTheme="majorEastAsia" w:eastAsiaTheme="majorEastAsia" w:hAnsiTheme="majorEastAsia" w:hint="eastAsia"/>
          <w:b/>
          <w:sz w:val="28"/>
          <w:szCs w:val="28"/>
        </w:rPr>
        <w:t xml:space="preserve">座間味診療所　TEL　</w:t>
      </w:r>
      <w:r w:rsidR="00092B17">
        <w:rPr>
          <w:rFonts w:asciiTheme="majorEastAsia" w:eastAsiaTheme="majorEastAsia" w:hAnsiTheme="majorEastAsia" w:hint="eastAsia"/>
          <w:b/>
          <w:sz w:val="28"/>
          <w:szCs w:val="28"/>
        </w:rPr>
        <w:t>０９８－９８７－２０２４</w:t>
      </w:r>
    </w:p>
    <w:p w14:paraId="3C1D982D" w14:textId="76174641" w:rsidR="00A00A9A" w:rsidRPr="002D49A9" w:rsidRDefault="002D49A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A00A9A" w:rsidRPr="002D49A9">
        <w:rPr>
          <w:rFonts w:asciiTheme="majorEastAsia" w:eastAsiaTheme="majorEastAsia" w:hAnsiTheme="majorEastAsia" w:hint="eastAsia"/>
          <w:b/>
          <w:sz w:val="28"/>
          <w:szCs w:val="28"/>
        </w:rPr>
        <w:t>阿嘉</w:t>
      </w:r>
      <w:r w:rsidR="00092B1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00A9A" w:rsidRPr="002D49A9">
        <w:rPr>
          <w:rFonts w:asciiTheme="majorEastAsia" w:eastAsiaTheme="majorEastAsia" w:hAnsiTheme="majorEastAsia" w:hint="eastAsia"/>
          <w:b/>
          <w:sz w:val="28"/>
          <w:szCs w:val="28"/>
        </w:rPr>
        <w:t xml:space="preserve">診療所　TEL　</w:t>
      </w:r>
      <w:r w:rsidR="00092B17">
        <w:rPr>
          <w:rFonts w:asciiTheme="majorEastAsia" w:eastAsiaTheme="majorEastAsia" w:hAnsiTheme="majorEastAsia" w:hint="eastAsia"/>
          <w:b/>
          <w:sz w:val="28"/>
          <w:szCs w:val="28"/>
        </w:rPr>
        <w:t>０９８－９８７－２００２</w:t>
      </w:r>
    </w:p>
    <w:sectPr w:rsidR="00A00A9A" w:rsidRPr="002D49A9" w:rsidSect="00AB1BC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2B9C" w14:textId="77777777" w:rsidR="006D6122" w:rsidRDefault="006D6122" w:rsidP="00927A06">
      <w:r>
        <w:separator/>
      </w:r>
    </w:p>
  </w:endnote>
  <w:endnote w:type="continuationSeparator" w:id="0">
    <w:p w14:paraId="23F36644" w14:textId="77777777" w:rsidR="006D6122" w:rsidRDefault="006D6122" w:rsidP="0092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A62F" w14:textId="77777777" w:rsidR="006D6122" w:rsidRDefault="006D6122" w:rsidP="00927A06">
      <w:r>
        <w:separator/>
      </w:r>
    </w:p>
  </w:footnote>
  <w:footnote w:type="continuationSeparator" w:id="0">
    <w:p w14:paraId="4961CA4C" w14:textId="77777777" w:rsidR="006D6122" w:rsidRDefault="006D6122" w:rsidP="0092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F4"/>
    <w:rsid w:val="00036E9C"/>
    <w:rsid w:val="000472F4"/>
    <w:rsid w:val="00053CC1"/>
    <w:rsid w:val="00092B17"/>
    <w:rsid w:val="000E14CC"/>
    <w:rsid w:val="001D1D9E"/>
    <w:rsid w:val="001D4930"/>
    <w:rsid w:val="001E4798"/>
    <w:rsid w:val="00200196"/>
    <w:rsid w:val="00274C61"/>
    <w:rsid w:val="002D49A9"/>
    <w:rsid w:val="002D77E6"/>
    <w:rsid w:val="0045355E"/>
    <w:rsid w:val="00462033"/>
    <w:rsid w:val="004D353F"/>
    <w:rsid w:val="006778B9"/>
    <w:rsid w:val="006D6122"/>
    <w:rsid w:val="00705C64"/>
    <w:rsid w:val="00825B85"/>
    <w:rsid w:val="008E783F"/>
    <w:rsid w:val="00927A06"/>
    <w:rsid w:val="009E26C5"/>
    <w:rsid w:val="00A00A9A"/>
    <w:rsid w:val="00A22304"/>
    <w:rsid w:val="00AB1BC3"/>
    <w:rsid w:val="00B05971"/>
    <w:rsid w:val="00B35FEF"/>
    <w:rsid w:val="00CD205B"/>
    <w:rsid w:val="00CF588B"/>
    <w:rsid w:val="00D108EE"/>
    <w:rsid w:val="00D43CE6"/>
    <w:rsid w:val="00D62BF4"/>
    <w:rsid w:val="00D93F14"/>
    <w:rsid w:val="00DC6DC1"/>
    <w:rsid w:val="00EB5730"/>
    <w:rsid w:val="00EF3B20"/>
    <w:rsid w:val="00F1265C"/>
    <w:rsid w:val="00F21115"/>
    <w:rsid w:val="00F262CB"/>
    <w:rsid w:val="00F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AC0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7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A06"/>
  </w:style>
  <w:style w:type="paragraph" w:styleId="a7">
    <w:name w:val="footer"/>
    <w:basedOn w:val="a"/>
    <w:link w:val="a8"/>
    <w:uiPriority w:val="99"/>
    <w:unhideWhenUsed/>
    <w:rsid w:val="00927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zamami013</dc:creator>
  <cp:lastModifiedBy>zamami013</cp:lastModifiedBy>
  <cp:revision>2</cp:revision>
  <cp:lastPrinted>2018-11-30T05:24:00Z</cp:lastPrinted>
  <dcterms:created xsi:type="dcterms:W3CDTF">2018-12-07T05:30:00Z</dcterms:created>
  <dcterms:modified xsi:type="dcterms:W3CDTF">2018-12-07T05:30:00Z</dcterms:modified>
</cp:coreProperties>
</file>